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FC91" w14:textId="72C2818E" w:rsidR="003A60A7" w:rsidRDefault="003A60A7" w:rsidP="003A60A7">
      <w:pPr>
        <w:jc w:val="center"/>
        <w:rPr>
          <w:sz w:val="40"/>
        </w:rPr>
      </w:pPr>
      <w:r>
        <w:rPr>
          <w:sz w:val="40"/>
        </w:rPr>
        <w:t>CM</w:t>
      </w:r>
      <w:r w:rsidR="001D3105">
        <w:rPr>
          <w:sz w:val="40"/>
        </w:rPr>
        <w:t>S</w:t>
      </w:r>
      <w:r>
        <w:rPr>
          <w:sz w:val="40"/>
        </w:rPr>
        <w:t xml:space="preserve">E419    LAB </w:t>
      </w:r>
      <w:r w:rsidR="001D3105">
        <w:rPr>
          <w:sz w:val="40"/>
        </w:rPr>
        <w:t>10</w:t>
      </w:r>
    </w:p>
    <w:p w14:paraId="7EDF23E2" w14:textId="3B1CBF75" w:rsidR="003A60A7" w:rsidRDefault="003A60A7" w:rsidP="003A60A7">
      <w:r>
        <w:t xml:space="preserve">Due </w:t>
      </w:r>
      <w:r>
        <w:rPr>
          <w:rFonts w:eastAsia="SimSun"/>
          <w:lang w:eastAsia="zh-CN"/>
        </w:rPr>
        <w:t xml:space="preserve">May </w:t>
      </w:r>
      <w:r w:rsidR="00CE4068">
        <w:rPr>
          <w:rFonts w:eastAsia="SimSun"/>
          <w:lang w:eastAsia="zh-CN"/>
        </w:rPr>
        <w:t>1</w:t>
      </w:r>
      <w:r w:rsidR="001D3105">
        <w:rPr>
          <w:rFonts w:eastAsia="SimSun"/>
          <w:lang w:eastAsia="zh-CN"/>
        </w:rPr>
        <w:t>5</w:t>
      </w:r>
      <w:r>
        <w:rPr>
          <w:rFonts w:ascii="Times New Roman" w:eastAsia="SimSun" w:hAnsi="Times New Roman"/>
          <w:lang w:eastAsia="zh-CN"/>
        </w:rPr>
        <w:t>,</w:t>
      </w:r>
      <w:r>
        <w:t xml:space="preserve"> 20</w:t>
      </w:r>
      <w:r w:rsidR="001D3105">
        <w:t>20</w:t>
      </w:r>
      <w:r>
        <w:t xml:space="preserve">.     </w:t>
      </w:r>
    </w:p>
    <w:p w14:paraId="517093CE" w14:textId="77777777" w:rsidR="003A60A7" w:rsidRDefault="003A60A7" w:rsidP="003A60A7"/>
    <w:p w14:paraId="66E325AB" w14:textId="58E9B3CF" w:rsidR="003A60A7" w:rsidRDefault="003A60A7" w:rsidP="003A60A7">
      <w:r w:rsidRPr="00047B7D">
        <w:rPr>
          <w:b/>
          <w:bCs/>
        </w:rPr>
        <w:t>Q</w:t>
      </w:r>
      <w:r w:rsidR="001D3105" w:rsidRPr="00047B7D">
        <w:rPr>
          <w:b/>
          <w:bCs/>
        </w:rPr>
        <w:t>1</w:t>
      </w:r>
      <w:r w:rsidRPr="00047B7D">
        <w:rPr>
          <w:b/>
          <w:bCs/>
        </w:rPr>
        <w:t>.</w:t>
      </w:r>
      <w:r>
        <w:t xml:space="preserve"> Create an application that gets Name, Surname, and Phone number from the user and save it to the </w:t>
      </w:r>
      <w:r w:rsidRPr="001D3105">
        <w:rPr>
          <w:b/>
          <w:bCs/>
          <w:u w:val="single"/>
        </w:rPr>
        <w:t>file</w:t>
      </w:r>
      <w:r>
        <w:t xml:space="preserve">. Use </w:t>
      </w:r>
      <w:r w:rsidRPr="001D3105">
        <w:rPr>
          <w:b/>
          <w:bCs/>
        </w:rPr>
        <w:t>“Add to File”</w:t>
      </w:r>
      <w:r>
        <w:t xml:space="preserve"> button to write user data to the file. </w:t>
      </w:r>
      <w:r w:rsidRPr="001D3105">
        <w:rPr>
          <w:b/>
          <w:bCs/>
        </w:rPr>
        <w:t>“Read and List”</w:t>
      </w:r>
      <w:r>
        <w:t xml:space="preserve"> button will list all the information entered to the file within new activity.</w:t>
      </w:r>
    </w:p>
    <w:p w14:paraId="3328F72D" w14:textId="77777777" w:rsidR="003A60A7" w:rsidRDefault="003A60A7">
      <w:r>
        <w:rPr>
          <w:noProof/>
        </w:rPr>
        <w:drawing>
          <wp:anchor distT="0" distB="0" distL="114300" distR="114300" simplePos="0" relativeHeight="251659264" behindDoc="1" locked="0" layoutInCell="1" allowOverlap="1" wp14:anchorId="2D1D029D" wp14:editId="4CFA085E">
            <wp:simplePos x="0" y="0"/>
            <wp:positionH relativeFrom="column">
              <wp:posOffset>3558540</wp:posOffset>
            </wp:positionH>
            <wp:positionV relativeFrom="paragraph">
              <wp:posOffset>128270</wp:posOffset>
            </wp:positionV>
            <wp:extent cx="2305685" cy="4213225"/>
            <wp:effectExtent l="0" t="0" r="0" b="0"/>
            <wp:wrapThrough wrapText="bothSides">
              <wp:wrapPolygon edited="0">
                <wp:start x="0" y="0"/>
                <wp:lineTo x="0" y="21486"/>
                <wp:lineTo x="21416" y="21486"/>
                <wp:lineTo x="214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FD4FE" wp14:editId="733ADBC1">
            <wp:simplePos x="0" y="0"/>
            <wp:positionH relativeFrom="column">
              <wp:posOffset>106680</wp:posOffset>
            </wp:positionH>
            <wp:positionV relativeFrom="paragraph">
              <wp:posOffset>82550</wp:posOffset>
            </wp:positionV>
            <wp:extent cx="2331720" cy="4260215"/>
            <wp:effectExtent l="0" t="0" r="0" b="6985"/>
            <wp:wrapThrough wrapText="bothSides">
              <wp:wrapPolygon edited="0">
                <wp:start x="0" y="0"/>
                <wp:lineTo x="0" y="21539"/>
                <wp:lineTo x="21353" y="21539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3BF5" w14:textId="77777777" w:rsidR="003A60A7" w:rsidRDefault="003A60A7"/>
    <w:p w14:paraId="08CC1234" w14:textId="77777777" w:rsidR="003A60A7" w:rsidRDefault="003A60A7"/>
    <w:p w14:paraId="17E31375" w14:textId="77777777" w:rsidR="003A60A7" w:rsidRDefault="003A60A7"/>
    <w:p w14:paraId="7D6E3CAD" w14:textId="77777777" w:rsidR="003A60A7" w:rsidRDefault="003A60A7"/>
    <w:p w14:paraId="091ABC80" w14:textId="77777777" w:rsidR="003A60A7" w:rsidRDefault="003A60A7"/>
    <w:p w14:paraId="61BE3385" w14:textId="77777777" w:rsidR="003A60A7" w:rsidRDefault="003A60A7"/>
    <w:p w14:paraId="58CB57EC" w14:textId="77777777" w:rsidR="003A60A7" w:rsidRDefault="003A60A7"/>
    <w:p w14:paraId="0BF8D413" w14:textId="77777777" w:rsidR="003A60A7" w:rsidRDefault="003A60A7"/>
    <w:p w14:paraId="63ECA07C" w14:textId="77777777" w:rsidR="004D1408" w:rsidRDefault="004D1408"/>
    <w:p w14:paraId="07D5AF1C" w14:textId="77777777" w:rsidR="003A60A7" w:rsidRDefault="003A60A7"/>
    <w:p w14:paraId="2BAB7487" w14:textId="77777777" w:rsidR="003A60A7" w:rsidRDefault="003A60A7"/>
    <w:p w14:paraId="6BA23116" w14:textId="77777777" w:rsidR="003A60A7" w:rsidRDefault="003A60A7"/>
    <w:p w14:paraId="48421539" w14:textId="77777777" w:rsidR="003A60A7" w:rsidRDefault="003A60A7"/>
    <w:p w14:paraId="2A350BD7" w14:textId="77777777" w:rsidR="003A60A7" w:rsidRDefault="003A60A7"/>
    <w:p w14:paraId="501412AB" w14:textId="5A06F46A" w:rsidR="003A60A7" w:rsidRDefault="003A60A7">
      <w:r>
        <w:t>You have to let user to select an item from the list and delete it.</w:t>
      </w:r>
      <w:r w:rsidR="001D3105">
        <w:t xml:space="preserve"> </w:t>
      </w:r>
      <w:r w:rsidR="001D3105" w:rsidRPr="001D3105">
        <w:rPr>
          <w:b/>
          <w:bCs/>
        </w:rPr>
        <w:t>“Update File”</w:t>
      </w:r>
      <w:r w:rsidR="001D3105">
        <w:t xml:space="preserve"> Button in new activity will rewrite all the data available in the list</w:t>
      </w:r>
      <w:r w:rsidR="001D3105">
        <w:t xml:space="preserve"> to the file</w:t>
      </w:r>
      <w:r w:rsidR="001D3105">
        <w:t>.</w:t>
      </w:r>
    </w:p>
    <w:p w14:paraId="57DB5D46" w14:textId="15962D4F" w:rsidR="00047B7D" w:rsidRDefault="00047B7D"/>
    <w:p w14:paraId="3D54F23C" w14:textId="04963875" w:rsidR="00047B7D" w:rsidRDefault="00047B7D">
      <w:r w:rsidRPr="00047B7D">
        <w:rPr>
          <w:b/>
          <w:bCs/>
        </w:rPr>
        <w:t>Q2.</w:t>
      </w:r>
      <w:r>
        <w:t xml:space="preserve"> Solve Q1. By using </w:t>
      </w:r>
      <w:r w:rsidRPr="00047B7D">
        <w:rPr>
          <w:b/>
          <w:bCs/>
        </w:rPr>
        <w:t>SQLite</w:t>
      </w:r>
      <w:r>
        <w:rPr>
          <w:b/>
          <w:bCs/>
        </w:rPr>
        <w:t xml:space="preserve"> database.</w:t>
      </w:r>
    </w:p>
    <w:sectPr w:rsidR="0004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A7"/>
    <w:rsid w:val="00047B7D"/>
    <w:rsid w:val="001D3105"/>
    <w:rsid w:val="003A60A7"/>
    <w:rsid w:val="004D1408"/>
    <w:rsid w:val="009126F7"/>
    <w:rsid w:val="00C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9383"/>
  <w15:docId w15:val="{D0B15CA5-DD33-4E6C-948D-47DB144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47B86-3906-4860-8EF6-B7391E60362F}"/>
</file>

<file path=customXml/itemProps2.xml><?xml version="1.0" encoding="utf-8"?>
<ds:datastoreItem xmlns:ds="http://schemas.openxmlformats.org/officeDocument/2006/customXml" ds:itemID="{AA60E120-6BAE-400F-9C33-EC6FDA160018}"/>
</file>

<file path=customXml/itemProps3.xml><?xml version="1.0" encoding="utf-8"?>
<ds:datastoreItem xmlns:ds="http://schemas.openxmlformats.org/officeDocument/2006/customXml" ds:itemID="{670FBF45-1BFB-4E8A-9BA6-9F52E5D3A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Asst.Prof.Dr. Ahmet Unveren</cp:lastModifiedBy>
  <cp:revision>3</cp:revision>
  <cp:lastPrinted>2018-04-26T10:40:00Z</cp:lastPrinted>
  <dcterms:created xsi:type="dcterms:W3CDTF">2020-05-04T15:31:00Z</dcterms:created>
  <dcterms:modified xsi:type="dcterms:W3CDTF">2020-05-04T15:33:00Z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